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C5" w:rsidRDefault="002247C5" w:rsidP="007F02DA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2247C5" w:rsidRDefault="002247C5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2247C5" w:rsidRDefault="002247C5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2247C5" w:rsidRDefault="002247C5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2247C5" w:rsidRDefault="002247C5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2247C5" w:rsidRDefault="002247C5" w:rsidP="007F02DA">
      <w:pPr>
        <w:rPr>
          <w:b/>
          <w:bCs/>
          <w:sz w:val="26"/>
          <w:szCs w:val="26"/>
        </w:rPr>
      </w:pPr>
    </w:p>
    <w:p w:rsidR="002247C5" w:rsidRPr="0036345D" w:rsidRDefault="002247C5" w:rsidP="0036345D">
      <w:r>
        <w:t>от  29.01.2018 № 8</w:t>
      </w:r>
    </w:p>
    <w:p w:rsidR="002247C5" w:rsidRDefault="002247C5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2247C5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247C5" w:rsidRPr="0036345D" w:rsidRDefault="002247C5" w:rsidP="00A05A0E">
            <w:r>
              <w:t>«О</w:t>
            </w:r>
            <w:r w:rsidRPr="0036345D">
              <w:t xml:space="preserve"> </w:t>
            </w:r>
            <w:r>
              <w:t xml:space="preserve">внесении изменений в </w:t>
            </w:r>
            <w:r w:rsidRPr="0036345D">
              <w:t xml:space="preserve"> муниципальн</w:t>
            </w:r>
            <w:r>
              <w:t>ую</w:t>
            </w:r>
            <w:r w:rsidRPr="0036345D">
              <w:t xml:space="preserve"> </w:t>
            </w:r>
            <w:r w:rsidRPr="0036345D">
              <w:rPr>
                <w:spacing w:val="-1"/>
              </w:rPr>
              <w:t>программ</w:t>
            </w:r>
            <w:r>
              <w:rPr>
                <w:spacing w:val="-1"/>
              </w:rPr>
              <w:t>у</w:t>
            </w:r>
            <w:r w:rsidRPr="0036345D">
              <w:rPr>
                <w:spacing w:val="-1"/>
              </w:rPr>
              <w:t xml:space="preserve"> «Развитие физической культуры на территории </w:t>
            </w:r>
            <w:r w:rsidRPr="0036345D">
              <w:t>Головинского сельского поселения на 201</w:t>
            </w:r>
            <w:r>
              <w:t>7</w:t>
            </w:r>
            <w:r w:rsidRPr="0036345D">
              <w:t>-20</w:t>
            </w:r>
            <w:r>
              <w:t>22</w:t>
            </w:r>
            <w:r w:rsidRPr="0036345D">
              <w:t xml:space="preserve"> гг</w:t>
            </w:r>
            <w:r>
              <w:t>.</w:t>
            </w:r>
            <w:r w:rsidRPr="0036345D">
              <w:t xml:space="preserve">» </w:t>
            </w:r>
          </w:p>
        </w:tc>
      </w:tr>
    </w:tbl>
    <w:p w:rsidR="002247C5" w:rsidRDefault="002247C5" w:rsidP="007F02DA">
      <w:pPr>
        <w:rPr>
          <w:sz w:val="28"/>
          <w:szCs w:val="28"/>
        </w:rPr>
      </w:pPr>
    </w:p>
    <w:p w:rsidR="002247C5" w:rsidRPr="002157F1" w:rsidRDefault="002247C5" w:rsidP="002157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процесса»</w:t>
      </w:r>
      <w:r>
        <w:rPr>
          <w:color w:val="000000"/>
          <w:sz w:val="28"/>
          <w:szCs w:val="28"/>
        </w:rPr>
        <w:t>, Уставом  Головинского сельского поселения, Постановлением  Администрации сельского поселения от 20.12.2008 г. № 24-а «</w:t>
      </w:r>
      <w:r>
        <w:rPr>
          <w:sz w:val="28"/>
          <w:szCs w:val="28"/>
        </w:rPr>
        <w:t xml:space="preserve"> О Порядке разработки и реализации муниципальных целевых программ  на территории  Головинского сельского поселения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Администрация Головинского сельского поселения</w:t>
      </w:r>
    </w:p>
    <w:p w:rsidR="002247C5" w:rsidRPr="002157F1" w:rsidRDefault="002247C5" w:rsidP="002157F1">
      <w:pPr>
        <w:jc w:val="both"/>
        <w:rPr>
          <w:sz w:val="28"/>
          <w:szCs w:val="28"/>
        </w:rPr>
      </w:pPr>
      <w:r w:rsidRPr="002157F1">
        <w:rPr>
          <w:sz w:val="28"/>
          <w:szCs w:val="28"/>
        </w:rPr>
        <w:t>ПОСТАНОВЛЯЕТ:</w:t>
      </w:r>
    </w:p>
    <w:p w:rsidR="002247C5" w:rsidRPr="00143E73" w:rsidRDefault="002247C5" w:rsidP="002157F1">
      <w:pPr>
        <w:pStyle w:val="ListParagraph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43E73">
        <w:rPr>
          <w:sz w:val="28"/>
          <w:szCs w:val="28"/>
        </w:rPr>
        <w:t xml:space="preserve">Внести изменения в муниципальную </w:t>
      </w:r>
      <w:r w:rsidRPr="00143E73">
        <w:rPr>
          <w:spacing w:val="-1"/>
          <w:sz w:val="28"/>
          <w:szCs w:val="28"/>
        </w:rPr>
        <w:t xml:space="preserve">программу </w:t>
      </w:r>
      <w:r w:rsidRPr="00BD11DC">
        <w:rPr>
          <w:spacing w:val="-1"/>
          <w:sz w:val="28"/>
          <w:szCs w:val="28"/>
        </w:rPr>
        <w:t>«</w:t>
      </w:r>
      <w:r w:rsidRPr="00C86F69">
        <w:rPr>
          <w:spacing w:val="-1"/>
          <w:sz w:val="28"/>
          <w:szCs w:val="28"/>
        </w:rPr>
        <w:t xml:space="preserve">Развитие физической культуры на территории  </w:t>
      </w:r>
      <w:r w:rsidRPr="00C86F69">
        <w:rPr>
          <w:sz w:val="28"/>
          <w:szCs w:val="28"/>
        </w:rPr>
        <w:t>Головинского сельского поселения на 201</w:t>
      </w:r>
      <w:r>
        <w:rPr>
          <w:sz w:val="28"/>
          <w:szCs w:val="28"/>
        </w:rPr>
        <w:t>7</w:t>
      </w:r>
      <w:r w:rsidRPr="00C86F69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C86F69">
        <w:rPr>
          <w:sz w:val="28"/>
          <w:szCs w:val="28"/>
        </w:rPr>
        <w:t xml:space="preserve">», </w:t>
      </w:r>
      <w:r w:rsidRPr="00143E73">
        <w:rPr>
          <w:sz w:val="28"/>
          <w:szCs w:val="28"/>
        </w:rPr>
        <w:t xml:space="preserve">утвержденную Постановлением Администрации Головинского </w:t>
      </w:r>
      <w:r>
        <w:rPr>
          <w:sz w:val="28"/>
          <w:szCs w:val="28"/>
        </w:rPr>
        <w:t>сельского поселения</w:t>
      </w:r>
      <w:r w:rsidRPr="00143E73"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 w:rsidRPr="00143E73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143E73">
        <w:rPr>
          <w:sz w:val="28"/>
          <w:szCs w:val="28"/>
        </w:rPr>
        <w:t xml:space="preserve"> №1</w:t>
      </w:r>
      <w:r>
        <w:rPr>
          <w:sz w:val="28"/>
          <w:szCs w:val="28"/>
        </w:rPr>
        <w:t>08</w:t>
      </w:r>
      <w:r w:rsidRPr="00143E73">
        <w:rPr>
          <w:sz w:val="28"/>
          <w:szCs w:val="28"/>
        </w:rPr>
        <w:t>, а именно в паспорт программы</w:t>
      </w:r>
      <w:r>
        <w:rPr>
          <w:sz w:val="28"/>
          <w:szCs w:val="28"/>
        </w:rPr>
        <w:t>,</w:t>
      </w:r>
      <w:r w:rsidRPr="00143E73">
        <w:rPr>
          <w:sz w:val="28"/>
          <w:szCs w:val="28"/>
        </w:rPr>
        <w:t xml:space="preserve"> в источники финансирования программы и в перечень мероприятий муниципальной программы (приложения).</w:t>
      </w:r>
    </w:p>
    <w:p w:rsidR="002247C5" w:rsidRPr="00143E73" w:rsidRDefault="002247C5" w:rsidP="002157F1">
      <w:pPr>
        <w:pStyle w:val="ListParagraph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ar-SA"/>
        </w:rPr>
      </w:pPr>
      <w:r w:rsidRPr="00143E73">
        <w:rPr>
          <w:sz w:val="28"/>
          <w:szCs w:val="28"/>
        </w:rPr>
        <w:t>Настоящее Постановление подлежит опубликованию в газете «Информационный Вестник Головинского сельского поселения» и размещению на Сайте Администрации Головинского сельского поселения  h</w:t>
      </w:r>
      <w:r>
        <w:rPr>
          <w:sz w:val="28"/>
          <w:szCs w:val="28"/>
          <w:lang w:val="en-US"/>
        </w:rPr>
        <w:t>tt</w:t>
      </w:r>
      <w:r w:rsidRPr="00143E73">
        <w:rPr>
          <w:sz w:val="28"/>
          <w:szCs w:val="28"/>
        </w:rPr>
        <w:t>p://golovinoadm-umr.ru.</w:t>
      </w:r>
    </w:p>
    <w:p w:rsidR="002247C5" w:rsidRPr="00985452" w:rsidRDefault="002247C5" w:rsidP="002157F1">
      <w:pPr>
        <w:pStyle w:val="BodyText"/>
        <w:tabs>
          <w:tab w:val="left" w:pos="540"/>
          <w:tab w:val="left" w:pos="1134"/>
        </w:tabs>
      </w:pPr>
      <w:r>
        <w:rPr>
          <w:spacing w:val="-3"/>
          <w:lang w:eastAsia="ar-SA"/>
        </w:rPr>
        <w:t>3</w:t>
      </w:r>
      <w:r w:rsidRPr="00985452">
        <w:rPr>
          <w:spacing w:val="-3"/>
          <w:lang w:eastAsia="ar-SA"/>
        </w:rPr>
        <w:t xml:space="preserve">. </w:t>
      </w:r>
      <w:r w:rsidRPr="00985452">
        <w:t xml:space="preserve">Настоящее постановление вступает в силу с момента его публикации. </w:t>
      </w:r>
    </w:p>
    <w:p w:rsidR="002247C5" w:rsidRPr="00985452" w:rsidRDefault="002247C5" w:rsidP="002157F1">
      <w:pPr>
        <w:widowControl w:val="0"/>
        <w:shd w:val="clear" w:color="auto" w:fill="FFFFFF"/>
        <w:tabs>
          <w:tab w:val="left" w:pos="456"/>
          <w:tab w:val="left" w:pos="540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4</w:t>
      </w:r>
      <w:r w:rsidRPr="00985452">
        <w:rPr>
          <w:spacing w:val="-8"/>
          <w:sz w:val="28"/>
          <w:szCs w:val="28"/>
          <w:lang w:eastAsia="ar-SA"/>
        </w:rPr>
        <w:t xml:space="preserve">.    </w:t>
      </w:r>
      <w:r w:rsidRPr="00985452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985452">
        <w:rPr>
          <w:sz w:val="28"/>
          <w:szCs w:val="28"/>
          <w:lang w:eastAsia="ar-SA"/>
        </w:rPr>
        <w:t>.</w:t>
      </w:r>
    </w:p>
    <w:p w:rsidR="002247C5" w:rsidRPr="008870ED" w:rsidRDefault="002247C5" w:rsidP="00AB5EF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2247C5" w:rsidRDefault="002247C5" w:rsidP="00AB5EF4">
      <w:pPr>
        <w:suppressAutoHyphens/>
        <w:rPr>
          <w:sz w:val="28"/>
          <w:szCs w:val="28"/>
          <w:lang w:eastAsia="ar-SA"/>
        </w:rPr>
      </w:pPr>
    </w:p>
    <w:p w:rsidR="002247C5" w:rsidRPr="00C86F69" w:rsidRDefault="002247C5" w:rsidP="00AB5EF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поселения                                                       Т.Н.Малофеева</w:t>
      </w:r>
    </w:p>
    <w:p w:rsidR="002247C5" w:rsidRDefault="002247C5" w:rsidP="00AB5EF4"/>
    <w:p w:rsidR="002247C5" w:rsidRDefault="002247C5"/>
    <w:p w:rsidR="002247C5" w:rsidRDefault="002247C5"/>
    <w:p w:rsidR="002247C5" w:rsidRDefault="002247C5"/>
    <w:p w:rsidR="002247C5" w:rsidRDefault="002247C5"/>
    <w:p w:rsidR="002247C5" w:rsidRDefault="002247C5" w:rsidP="00C56107">
      <w:pPr>
        <w:ind w:left="5040"/>
      </w:pPr>
    </w:p>
    <w:p w:rsidR="002247C5" w:rsidRDefault="002247C5" w:rsidP="00C56107">
      <w:pPr>
        <w:ind w:left="5040"/>
      </w:pPr>
    </w:p>
    <w:p w:rsidR="002247C5" w:rsidRDefault="002247C5" w:rsidP="00C56107">
      <w:pPr>
        <w:ind w:left="5040"/>
      </w:pPr>
    </w:p>
    <w:p w:rsidR="002247C5" w:rsidRDefault="002247C5" w:rsidP="00C56107">
      <w:pPr>
        <w:ind w:left="5040"/>
      </w:pPr>
    </w:p>
    <w:p w:rsidR="002247C5" w:rsidRPr="00F2615B" w:rsidRDefault="002247C5" w:rsidP="00C56107">
      <w:pPr>
        <w:ind w:left="5040"/>
      </w:pPr>
      <w:r>
        <w:t>Приложение  к П</w:t>
      </w:r>
      <w:r w:rsidRPr="00F2615B">
        <w:t xml:space="preserve">остановлению  </w:t>
      </w:r>
    </w:p>
    <w:p w:rsidR="002247C5" w:rsidRPr="00C56107" w:rsidRDefault="002247C5" w:rsidP="00C56107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29.01.2018 №8</w:t>
      </w:r>
    </w:p>
    <w:p w:rsidR="002247C5" w:rsidRPr="00C56107" w:rsidRDefault="002247C5" w:rsidP="00F6546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2247C5" w:rsidRPr="00C56107" w:rsidRDefault="002247C5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ПАСПОРТ</w:t>
      </w:r>
    </w:p>
    <w:p w:rsidR="002247C5" w:rsidRPr="00C56107" w:rsidRDefault="002247C5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 xml:space="preserve"> муниципальной программы </w:t>
      </w:r>
    </w:p>
    <w:p w:rsidR="002247C5" w:rsidRPr="00D814E5" w:rsidRDefault="002247C5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« Развитие физической культуры на территории  ГСП на 201</w:t>
      </w:r>
      <w:r>
        <w:rPr>
          <w:i/>
          <w:iCs/>
        </w:rPr>
        <w:t>7</w:t>
      </w:r>
      <w:r w:rsidRPr="00C56107">
        <w:rPr>
          <w:i/>
          <w:iCs/>
        </w:rPr>
        <w:t>-</w:t>
      </w:r>
      <w:r w:rsidRPr="00D814E5">
        <w:rPr>
          <w:i/>
          <w:iCs/>
        </w:rPr>
        <w:t>20</w:t>
      </w:r>
      <w:r>
        <w:rPr>
          <w:i/>
          <w:iCs/>
        </w:rPr>
        <w:t>22</w:t>
      </w:r>
      <w:r w:rsidRPr="00D814E5">
        <w:rPr>
          <w:i/>
          <w:iCs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5911"/>
      </w:tblGrid>
      <w:tr w:rsidR="002247C5" w:rsidRPr="00E00918">
        <w:trPr>
          <w:trHeight w:val="575"/>
        </w:trPr>
        <w:tc>
          <w:tcPr>
            <w:tcW w:w="3449" w:type="dxa"/>
          </w:tcPr>
          <w:p w:rsidR="002247C5" w:rsidRPr="00D814E5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814E5">
              <w:t>Наименование муниципальной программы</w:t>
            </w:r>
          </w:p>
        </w:tc>
        <w:tc>
          <w:tcPr>
            <w:tcW w:w="5911" w:type="dxa"/>
          </w:tcPr>
          <w:p w:rsidR="002247C5" w:rsidRPr="00E00918" w:rsidRDefault="002247C5" w:rsidP="00D814E5">
            <w:pPr>
              <w:autoSpaceDE w:val="0"/>
              <w:autoSpaceDN w:val="0"/>
              <w:adjustRightInd w:val="0"/>
              <w:jc w:val="center"/>
            </w:pPr>
            <w:r w:rsidRPr="00D814E5">
              <w:t>Муниципальная программа « Развитие физическая культуры на территории  ГСП на 201</w:t>
            </w:r>
            <w:r>
              <w:t>7</w:t>
            </w:r>
            <w:r w:rsidRPr="00D814E5">
              <w:t>-20</w:t>
            </w:r>
            <w:r>
              <w:t>22</w:t>
            </w:r>
            <w:r w:rsidRPr="00D814E5">
              <w:t>годы»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Цели программы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Формирование мотивации у жителей поселения к систематическим занятиям физической культурой и спортом 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Задачи программы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247C5" w:rsidRPr="00E00918" w:rsidRDefault="002247C5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>Создание условий для реализации существующих и возникающих потребностей к данным занятиям и здоровому образу жизни;</w:t>
            </w:r>
          </w:p>
          <w:p w:rsidR="002247C5" w:rsidRPr="00E00918" w:rsidRDefault="002247C5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Развитие массового физкультурного движения как средства оздоровления населения и укрепления здоровья средствами физических упражнений  </w:t>
            </w:r>
          </w:p>
          <w:p w:rsidR="002247C5" w:rsidRPr="00E00918" w:rsidRDefault="002247C5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 Строительство универсальной спортивной площадки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Координатор программы</w:t>
            </w: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Директор ГСКЦ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Муниципальный заказчик  программы</w:t>
            </w: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 ГСКЦ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Сроки реализации программы</w:t>
            </w:r>
          </w:p>
        </w:tc>
        <w:tc>
          <w:tcPr>
            <w:tcW w:w="5911" w:type="dxa"/>
          </w:tcPr>
          <w:p w:rsidR="002247C5" w:rsidRPr="00E00918" w:rsidRDefault="002247C5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7</w:t>
            </w:r>
            <w:r w:rsidRPr="00E00918">
              <w:t>-20</w:t>
            </w:r>
            <w:r>
              <w:t>22</w:t>
            </w:r>
            <w:r w:rsidRPr="00E00918">
              <w:t xml:space="preserve"> годы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 w:val="restart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Источники финансирования программы</w:t>
            </w: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Всего:</w:t>
            </w:r>
            <w:r>
              <w:t>2529</w:t>
            </w:r>
            <w:r w:rsidRPr="00E00918">
              <w:t>,0 тыс. рублей, в т.ч. по годам реализации: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7</w:t>
            </w:r>
            <w:r w:rsidRPr="00E00918">
              <w:t xml:space="preserve"> год: </w:t>
            </w:r>
            <w:r>
              <w:t>2284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8</w:t>
            </w:r>
            <w:r w:rsidRPr="00E00918">
              <w:t xml:space="preserve"> год: </w:t>
            </w:r>
            <w:r>
              <w:t>245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9</w:t>
            </w:r>
            <w:r w:rsidRPr="00E00918">
              <w:t xml:space="preserve"> год: </w:t>
            </w:r>
            <w:r>
              <w:t>0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>
              <w:t>20</w:t>
            </w:r>
            <w:r w:rsidRPr="00E00918">
              <w:t xml:space="preserve"> год: </w:t>
            </w:r>
            <w:r>
              <w:t>0,0</w:t>
            </w:r>
            <w:r w:rsidRPr="00E00918">
              <w:t xml:space="preserve"> тыс. 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>
              <w:t>21</w:t>
            </w:r>
            <w:r w:rsidRPr="00E00918">
              <w:t xml:space="preserve"> год: </w:t>
            </w:r>
            <w:r>
              <w:t>0,0</w:t>
            </w:r>
            <w:r w:rsidRPr="00E00918">
              <w:t>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Всего </w:t>
            </w:r>
            <w:r>
              <w:t>2529</w:t>
            </w:r>
            <w:r w:rsidRPr="00E00918">
              <w:t>,0 тыс. руб., в т.ч. по уровням бюджета: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поселения  </w:t>
            </w:r>
            <w:r>
              <w:t>977</w:t>
            </w:r>
            <w:r w:rsidRPr="00E00918">
              <w:t>,0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Ярославской области </w:t>
            </w:r>
            <w:r>
              <w:t>1552,0</w:t>
            </w:r>
            <w:r w:rsidRPr="00E00918">
              <w:t xml:space="preserve">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федеральный бюджет 0 тыс.руб.</w:t>
            </w:r>
          </w:p>
        </w:tc>
      </w:tr>
      <w:tr w:rsidR="002247C5" w:rsidRPr="00E00918">
        <w:trPr>
          <w:cantSplit/>
        </w:trPr>
        <w:tc>
          <w:tcPr>
            <w:tcW w:w="3449" w:type="dxa"/>
            <w:vMerge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</w:pPr>
            <w:r w:rsidRPr="00E00918">
              <w:t>внебюджетные источники 0 тыс.руб.</w:t>
            </w:r>
          </w:p>
        </w:tc>
      </w:tr>
      <w:tr w:rsidR="002247C5" w:rsidRPr="00E00918">
        <w:tc>
          <w:tcPr>
            <w:tcW w:w="3449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Планируемые результаты реализации программы</w:t>
            </w:r>
          </w:p>
        </w:tc>
        <w:tc>
          <w:tcPr>
            <w:tcW w:w="5911" w:type="dxa"/>
          </w:tcPr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- увеличение спортивных сооружений (площадок) на </w:t>
            </w:r>
            <w:r>
              <w:t>5</w:t>
            </w:r>
            <w:r w:rsidRPr="00E00918">
              <w:t>%;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- увеличение жителей поселения, вовлеченных к регулярным занятиям физической культурой на 10%;</w:t>
            </w:r>
          </w:p>
          <w:p w:rsidR="002247C5" w:rsidRPr="00E00918" w:rsidRDefault="002247C5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2247C5" w:rsidRPr="00C56107" w:rsidRDefault="002247C5" w:rsidP="00C56107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Характеристика текущего состояния сферы физической культуры</w:t>
      </w:r>
    </w:p>
    <w:p w:rsidR="002247C5" w:rsidRPr="00E00918" w:rsidRDefault="002247C5" w:rsidP="00C56107">
      <w:pPr>
        <w:ind w:left="-360" w:firstLine="720"/>
        <w:jc w:val="both"/>
      </w:pPr>
      <w:r w:rsidRPr="00E00918">
        <w:t>В современном мире физическая культура и спорт 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в обществе её социальная значимость перестает быть одной из форм удовлетворения потребностей. Вывод физической культуры на уровень, позволяющий ей стать активным участником социально - экономических процессов, является одной из составляющей государственной и муниципальной политики в области физкультуры и  спорта.</w:t>
      </w:r>
    </w:p>
    <w:p w:rsidR="002247C5" w:rsidRPr="00E00918" w:rsidRDefault="002247C5" w:rsidP="00C56107">
      <w:pPr>
        <w:ind w:left="-360" w:firstLine="720"/>
        <w:jc w:val="both"/>
      </w:pPr>
      <w:r w:rsidRPr="00E00918">
        <w:t>Благополучное функционирование физической культуры во многом зависит от развития её инфраструктуры. Требуется обновление и модернизация спортивного инвентаря и оборудования на действующих спортивных площадках, строительство новых спортивных объектов для удовлетворения потребностей населения в занятиях физической культурой и спортом по месту жительства.</w:t>
      </w:r>
    </w:p>
    <w:p w:rsidR="002247C5" w:rsidRPr="00E00918" w:rsidRDefault="002247C5" w:rsidP="00C56107">
      <w:pPr>
        <w:ind w:left="-360" w:firstLine="360"/>
        <w:jc w:val="both"/>
      </w:pPr>
      <w:r w:rsidRPr="00E00918">
        <w:t>Создавая условия для занятий физической культурой для всех граждан, то есть удовлетворяя потребность среднестатистического жителя, при разработке Программы учитывалось, что основы физического здоровья и потребность в здоровом образе жизни закладываются, прежде всего, в детском и подростковом возрасте, через привлечение их к регулярным занятиям по месту жительства, оборудование и оснащение территорий простейшими спортивными площадками.</w:t>
      </w:r>
    </w:p>
    <w:p w:rsidR="002247C5" w:rsidRPr="00C56107" w:rsidRDefault="002247C5" w:rsidP="00C56107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Цель и задачи программы</w:t>
      </w:r>
    </w:p>
    <w:p w:rsidR="002247C5" w:rsidRPr="00E00918" w:rsidRDefault="002247C5" w:rsidP="00C56107">
      <w:pPr>
        <w:ind w:left="-360"/>
      </w:pPr>
      <w:r w:rsidRPr="00E00918">
        <w:t xml:space="preserve">      </w:t>
      </w:r>
      <w:r w:rsidRPr="00E00918">
        <w:rPr>
          <w:i/>
          <w:iCs/>
          <w:u w:val="single"/>
        </w:rPr>
        <w:t>Целью</w:t>
      </w:r>
      <w:r w:rsidRPr="00E00918">
        <w:t xml:space="preserve"> программы является:</w:t>
      </w:r>
    </w:p>
    <w:p w:rsidR="002247C5" w:rsidRPr="00E00918" w:rsidRDefault="002247C5" w:rsidP="00C56107">
      <w:pPr>
        <w:ind w:left="-360"/>
      </w:pPr>
      <w:r w:rsidRPr="00E00918">
        <w:t>- формирование мотивации у жителей поселения к систематическим занятиям физической культурой.</w:t>
      </w:r>
    </w:p>
    <w:p w:rsidR="002247C5" w:rsidRPr="00E00918" w:rsidRDefault="002247C5" w:rsidP="00C56107">
      <w:pPr>
        <w:ind w:left="-360"/>
      </w:pPr>
      <w:r w:rsidRPr="00E00918">
        <w:t xml:space="preserve">      </w:t>
      </w:r>
      <w:r w:rsidRPr="00E00918">
        <w:rPr>
          <w:i/>
          <w:iCs/>
          <w:u w:val="single"/>
        </w:rPr>
        <w:t>Задачами</w:t>
      </w:r>
      <w:r w:rsidRPr="00E00918">
        <w:t xml:space="preserve"> программы являются:</w:t>
      </w:r>
    </w:p>
    <w:p w:rsidR="002247C5" w:rsidRPr="00E00918" w:rsidRDefault="002247C5" w:rsidP="00C56107">
      <w:pPr>
        <w:ind w:left="-360"/>
      </w:pPr>
      <w:r w:rsidRPr="00E00918">
        <w:t>- создание условий для реализации существующих и возникающих потребностей к данным занятиям и здоровому образу жизни;</w:t>
      </w:r>
    </w:p>
    <w:p w:rsidR="002247C5" w:rsidRPr="00E00918" w:rsidRDefault="002247C5" w:rsidP="00C56107">
      <w:pPr>
        <w:ind w:left="-360"/>
      </w:pPr>
      <w:r w:rsidRPr="00E00918">
        <w:t>- развитие массового физкультурного движения как средства оздоровления населения и укрепления здоровья средствами физических упражнений;</w:t>
      </w:r>
    </w:p>
    <w:p w:rsidR="002247C5" w:rsidRPr="00C56107" w:rsidRDefault="002247C5" w:rsidP="00C56107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Прогноз развития в сфере физической культуры и планируемые результаты реализации программы</w:t>
      </w:r>
    </w:p>
    <w:p w:rsidR="002247C5" w:rsidRPr="00E00918" w:rsidRDefault="002247C5" w:rsidP="00C56107">
      <w:pPr>
        <w:ind w:left="-360"/>
        <w:jc w:val="both"/>
      </w:pPr>
      <w:r w:rsidRPr="00E00918">
        <w:t xml:space="preserve">            В результате выполнения Программы у жителей Головинского сельского поселения должны появиться возможности, условия и стимулы к занятиям физической культурой.     </w:t>
      </w:r>
    </w:p>
    <w:p w:rsidR="002247C5" w:rsidRPr="00E00918" w:rsidRDefault="002247C5" w:rsidP="00C56107">
      <w:pPr>
        <w:ind w:left="-360" w:firstLine="1068"/>
        <w:jc w:val="both"/>
      </w:pPr>
      <w:r w:rsidRPr="00E00918">
        <w:t>Прогноз развития результатов Программы:</w:t>
      </w:r>
    </w:p>
    <w:p w:rsidR="002247C5" w:rsidRPr="00E00918" w:rsidRDefault="002247C5" w:rsidP="00C56107">
      <w:pPr>
        <w:tabs>
          <w:tab w:val="left" w:pos="1077"/>
        </w:tabs>
        <w:ind w:left="-360"/>
        <w:jc w:val="both"/>
      </w:pPr>
      <w:r w:rsidRPr="00E00918">
        <w:t xml:space="preserve">1. Активное вовлечение всех слоев населения к регулярным </w:t>
      </w:r>
      <w:r>
        <w:t xml:space="preserve"> занятиям физической культурой.</w:t>
      </w:r>
    </w:p>
    <w:p w:rsidR="002247C5" w:rsidRPr="00E00918" w:rsidRDefault="002247C5" w:rsidP="00C56107">
      <w:pPr>
        <w:tabs>
          <w:tab w:val="left" w:pos="1077"/>
        </w:tabs>
        <w:ind w:left="-360"/>
        <w:jc w:val="both"/>
      </w:pPr>
      <w:r w:rsidRPr="00E00918">
        <w:t>2. Снижение детской и подростковой преступности в поселении  за счет организации работы с детьми по месту жительства.</w:t>
      </w:r>
    </w:p>
    <w:p w:rsidR="002247C5" w:rsidRPr="00E00918" w:rsidRDefault="002247C5" w:rsidP="00C56107">
      <w:pPr>
        <w:tabs>
          <w:tab w:val="left" w:pos="1077"/>
        </w:tabs>
        <w:ind w:left="-360"/>
        <w:jc w:val="both"/>
      </w:pPr>
      <w:r w:rsidRPr="00E00918">
        <w:t>3.  Организация мест проведения спортивно-массовых мероприятий поселенческого, масштаба.</w:t>
      </w:r>
    </w:p>
    <w:p w:rsidR="002247C5" w:rsidRPr="00E00918" w:rsidRDefault="002247C5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4. Вовлечение жителей посел</w:t>
      </w:r>
      <w:r>
        <w:t>ения</w:t>
      </w:r>
      <w:r w:rsidRPr="00E00918">
        <w:t xml:space="preserve"> в активные занятия физической культурой с целью укрепления из здоровья.</w:t>
      </w:r>
    </w:p>
    <w:p w:rsidR="002247C5" w:rsidRDefault="002247C5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5.Совершенствование форм и методов пропаганды здорового образа жизни.</w:t>
      </w:r>
    </w:p>
    <w:p w:rsidR="002247C5" w:rsidRPr="00E00918" w:rsidRDefault="002247C5" w:rsidP="00C56107">
      <w:pPr>
        <w:ind w:left="-360"/>
        <w:jc w:val="both"/>
      </w:pPr>
      <w:r w:rsidRPr="00E00918">
        <w:t xml:space="preserve">      Реализация программы позволит:</w:t>
      </w:r>
    </w:p>
    <w:p w:rsidR="002247C5" w:rsidRPr="00E00918" w:rsidRDefault="002247C5" w:rsidP="00C56107">
      <w:pPr>
        <w:tabs>
          <w:tab w:val="center" w:pos="4677"/>
          <w:tab w:val="right" w:pos="9355"/>
        </w:tabs>
        <w:autoSpaceDE w:val="0"/>
        <w:autoSpaceDN w:val="0"/>
        <w:adjustRightInd w:val="0"/>
        <w:ind w:left="-360"/>
        <w:jc w:val="both"/>
      </w:pPr>
      <w:r w:rsidRPr="00E00918">
        <w:t>- - увеличить жителей поселения, вовлеченных к регулярным занятиям физической культурой.</w:t>
      </w:r>
    </w:p>
    <w:p w:rsidR="002247C5" w:rsidRDefault="002247C5" w:rsidP="00C56107">
      <w:pPr>
        <w:ind w:left="-360" w:firstLine="1068"/>
        <w:jc w:val="both"/>
        <w:rPr>
          <w:b/>
          <w:bCs/>
        </w:rPr>
      </w:pPr>
      <w:r w:rsidRPr="00E00918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Pr="000F0F95" w:rsidRDefault="002247C5" w:rsidP="000F0F95"/>
    <w:p w:rsidR="002247C5" w:rsidRDefault="002247C5" w:rsidP="000F0F95"/>
    <w:p w:rsidR="002247C5" w:rsidRDefault="002247C5" w:rsidP="000F0F95">
      <w:pPr>
        <w:sectPr w:rsidR="002247C5" w:rsidSect="009370E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7C5" w:rsidRPr="005C4E6D" w:rsidRDefault="002247C5" w:rsidP="005C4E6D">
      <w:pPr>
        <w:jc w:val="center"/>
        <w:rPr>
          <w:i/>
          <w:iCs/>
        </w:rPr>
      </w:pPr>
      <w:r w:rsidRPr="006C6E05">
        <w:rPr>
          <w:i/>
          <w:iCs/>
        </w:rPr>
        <w:t>Перечень мероприятий муниципальной программы «Развитие физической культуры на территории Головинского сельского поселения на 2017-2022 годы»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2161"/>
        <w:gridCol w:w="1985"/>
        <w:gridCol w:w="13"/>
        <w:gridCol w:w="1701"/>
        <w:gridCol w:w="992"/>
        <w:gridCol w:w="851"/>
        <w:gridCol w:w="850"/>
        <w:gridCol w:w="851"/>
        <w:gridCol w:w="992"/>
        <w:gridCol w:w="850"/>
        <w:gridCol w:w="1694"/>
      </w:tblGrid>
      <w:tr w:rsidR="002247C5" w:rsidRPr="000876A9">
        <w:trPr>
          <w:trHeight w:val="885"/>
        </w:trPr>
        <w:tc>
          <w:tcPr>
            <w:tcW w:w="769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№п/п</w:t>
            </w:r>
          </w:p>
        </w:tc>
        <w:tc>
          <w:tcPr>
            <w:tcW w:w="2161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4" w:type="dxa"/>
            <w:gridSpan w:val="2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мероприятий</w:t>
            </w:r>
          </w:p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2247C5" w:rsidRPr="00373074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vMerge w:val="restart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Ответственный</w:t>
            </w:r>
          </w:p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2247C5" w:rsidRPr="000876A9">
        <w:trPr>
          <w:trHeight w:val="375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 w:rsidRPr="000876A9">
              <w:t>2022</w:t>
            </w: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gridSpan w:val="2"/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11</w:t>
            </w:r>
          </w:p>
        </w:tc>
        <w:tc>
          <w:tcPr>
            <w:tcW w:w="1694" w:type="dxa"/>
          </w:tcPr>
          <w:p w:rsidR="002247C5" w:rsidRPr="000876A9" w:rsidRDefault="002247C5" w:rsidP="00E577FE">
            <w:pPr>
              <w:tabs>
                <w:tab w:val="left" w:pos="4220"/>
              </w:tabs>
              <w:jc w:val="center"/>
            </w:pPr>
            <w:r w:rsidRPr="000876A9">
              <w:t>12</w:t>
            </w:r>
          </w:p>
        </w:tc>
      </w:tr>
      <w:tr w:rsidR="002247C5" w:rsidRPr="000876A9">
        <w:trPr>
          <w:trHeight w:val="525"/>
        </w:trPr>
        <w:tc>
          <w:tcPr>
            <w:tcW w:w="769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rPr>
          <w:trHeight w:val="570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rPr>
          <w:trHeight w:val="525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rPr>
          <w:trHeight w:val="570"/>
        </w:trPr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2.</w:t>
            </w:r>
          </w:p>
        </w:tc>
        <w:tc>
          <w:tcPr>
            <w:tcW w:w="2161" w:type="dxa"/>
            <w:vMerge w:val="restart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спортивно-массовых мероприятий посвященных праздничным дням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3.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2247C5" w:rsidRPr="00260F69" w:rsidRDefault="002247C5" w:rsidP="004246B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и оплата труда специалистов, улучшение материальной базы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2247C5" w:rsidRPr="000868CA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68CA" w:rsidRDefault="002247C5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4.</w:t>
            </w:r>
          </w:p>
        </w:tc>
        <w:tc>
          <w:tcPr>
            <w:tcW w:w="2161" w:type="dxa"/>
            <w:vMerge w:val="restart"/>
          </w:tcPr>
          <w:p w:rsidR="002247C5" w:rsidRPr="00CD7438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спортивных районных мероприятиях</w:t>
            </w: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2247C5" w:rsidRPr="00260F69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2247C5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247C5" w:rsidRPr="000876A9" w:rsidRDefault="002247C5" w:rsidP="00E577FE">
            <w:pPr>
              <w:tabs>
                <w:tab w:val="left" w:pos="4220"/>
              </w:tabs>
              <w:jc w:val="both"/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2529,0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1A0E89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2284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247C5" w:rsidRPr="000876A9">
        <w:tc>
          <w:tcPr>
            <w:tcW w:w="769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247C5" w:rsidRPr="00373074" w:rsidRDefault="002247C5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247C5" w:rsidRPr="0045005D" w:rsidRDefault="002247C5" w:rsidP="006C6E05">
      <w:pPr>
        <w:tabs>
          <w:tab w:val="left" w:pos="4220"/>
        </w:tabs>
        <w:jc w:val="both"/>
      </w:pPr>
    </w:p>
    <w:p w:rsidR="002247C5" w:rsidRPr="00EE3310" w:rsidRDefault="002247C5" w:rsidP="006C6E05"/>
    <w:p w:rsidR="002247C5" w:rsidRPr="00EE3310" w:rsidRDefault="002247C5" w:rsidP="006C6E05"/>
    <w:p w:rsidR="002247C5" w:rsidRDefault="002247C5" w:rsidP="006C6E05"/>
    <w:p w:rsidR="002247C5" w:rsidRDefault="002247C5" w:rsidP="006C6E05"/>
    <w:p w:rsidR="002247C5" w:rsidRDefault="002247C5" w:rsidP="006C6E05"/>
    <w:p w:rsidR="002247C5" w:rsidRDefault="002247C5" w:rsidP="006C6E05"/>
    <w:p w:rsidR="002247C5" w:rsidRDefault="002247C5" w:rsidP="006C6E05"/>
    <w:p w:rsidR="002247C5" w:rsidRPr="000F0F95" w:rsidRDefault="002247C5" w:rsidP="000F0F95"/>
    <w:sectPr w:rsidR="002247C5" w:rsidRPr="000F0F95" w:rsidSect="000F0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C5" w:rsidRDefault="002247C5" w:rsidP="00F65460">
      <w:r>
        <w:separator/>
      </w:r>
    </w:p>
  </w:endnote>
  <w:endnote w:type="continuationSeparator" w:id="1">
    <w:p w:rsidR="002247C5" w:rsidRDefault="002247C5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C5" w:rsidRDefault="002247C5" w:rsidP="003938B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247C5" w:rsidRDefault="002247C5" w:rsidP="00C561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C5" w:rsidRDefault="002247C5" w:rsidP="00F65460">
      <w:r>
        <w:separator/>
      </w:r>
    </w:p>
  </w:footnote>
  <w:footnote w:type="continuationSeparator" w:id="1">
    <w:p w:rsidR="002247C5" w:rsidRDefault="002247C5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C5" w:rsidRDefault="002247C5">
    <w:pPr>
      <w:pStyle w:val="Header"/>
      <w:framePr w:wrap="auto" w:vAnchor="text" w:hAnchor="margin" w:xAlign="right" w:y="1"/>
      <w:rPr>
        <w:rStyle w:val="PageNumber"/>
      </w:rPr>
    </w:pPr>
  </w:p>
  <w:p w:rsidR="002247C5" w:rsidRDefault="002247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507D7"/>
    <w:rsid w:val="00062B13"/>
    <w:rsid w:val="00062C5D"/>
    <w:rsid w:val="000661C1"/>
    <w:rsid w:val="000868CA"/>
    <w:rsid w:val="000876A9"/>
    <w:rsid w:val="000A581A"/>
    <w:rsid w:val="000F0F95"/>
    <w:rsid w:val="00107469"/>
    <w:rsid w:val="00143E73"/>
    <w:rsid w:val="001646CB"/>
    <w:rsid w:val="00167110"/>
    <w:rsid w:val="001A0E89"/>
    <w:rsid w:val="001B71DA"/>
    <w:rsid w:val="001E5408"/>
    <w:rsid w:val="00200CE5"/>
    <w:rsid w:val="002157F1"/>
    <w:rsid w:val="00215B8F"/>
    <w:rsid w:val="002208A0"/>
    <w:rsid w:val="002247C5"/>
    <w:rsid w:val="00224D04"/>
    <w:rsid w:val="00260F69"/>
    <w:rsid w:val="002A4E56"/>
    <w:rsid w:val="002C1682"/>
    <w:rsid w:val="002E1EC3"/>
    <w:rsid w:val="00320CF7"/>
    <w:rsid w:val="0034108B"/>
    <w:rsid w:val="003560E2"/>
    <w:rsid w:val="0036345D"/>
    <w:rsid w:val="00373074"/>
    <w:rsid w:val="003938B7"/>
    <w:rsid w:val="003B1E69"/>
    <w:rsid w:val="003E0644"/>
    <w:rsid w:val="003F2CAC"/>
    <w:rsid w:val="004246B1"/>
    <w:rsid w:val="0042725A"/>
    <w:rsid w:val="0045005D"/>
    <w:rsid w:val="00475094"/>
    <w:rsid w:val="00476845"/>
    <w:rsid w:val="004A6A53"/>
    <w:rsid w:val="00500CC5"/>
    <w:rsid w:val="00533732"/>
    <w:rsid w:val="0057446C"/>
    <w:rsid w:val="00587775"/>
    <w:rsid w:val="00593D0A"/>
    <w:rsid w:val="005B36A5"/>
    <w:rsid w:val="005C4E6D"/>
    <w:rsid w:val="005C4F47"/>
    <w:rsid w:val="005C71D7"/>
    <w:rsid w:val="005F543F"/>
    <w:rsid w:val="0060630A"/>
    <w:rsid w:val="00607AF5"/>
    <w:rsid w:val="00661D2D"/>
    <w:rsid w:val="00674690"/>
    <w:rsid w:val="0068127E"/>
    <w:rsid w:val="006C6E05"/>
    <w:rsid w:val="006D2627"/>
    <w:rsid w:val="0076233F"/>
    <w:rsid w:val="00770FF8"/>
    <w:rsid w:val="007F02DA"/>
    <w:rsid w:val="008376B1"/>
    <w:rsid w:val="008870ED"/>
    <w:rsid w:val="008D6A60"/>
    <w:rsid w:val="008E0E07"/>
    <w:rsid w:val="00934175"/>
    <w:rsid w:val="009370E8"/>
    <w:rsid w:val="00962B3D"/>
    <w:rsid w:val="0097085E"/>
    <w:rsid w:val="00985452"/>
    <w:rsid w:val="009B6EFC"/>
    <w:rsid w:val="009C7C91"/>
    <w:rsid w:val="009D5EAA"/>
    <w:rsid w:val="009D7E07"/>
    <w:rsid w:val="00A05A0E"/>
    <w:rsid w:val="00A23E02"/>
    <w:rsid w:val="00A65E74"/>
    <w:rsid w:val="00AB5EF4"/>
    <w:rsid w:val="00AD22DD"/>
    <w:rsid w:val="00AF43D1"/>
    <w:rsid w:val="00B50F27"/>
    <w:rsid w:val="00BD11DC"/>
    <w:rsid w:val="00C021DC"/>
    <w:rsid w:val="00C56107"/>
    <w:rsid w:val="00C61AD6"/>
    <w:rsid w:val="00C86F69"/>
    <w:rsid w:val="00CC142F"/>
    <w:rsid w:val="00CD7438"/>
    <w:rsid w:val="00CE4953"/>
    <w:rsid w:val="00CE60D8"/>
    <w:rsid w:val="00CF111E"/>
    <w:rsid w:val="00D03834"/>
    <w:rsid w:val="00D11BF4"/>
    <w:rsid w:val="00D1225F"/>
    <w:rsid w:val="00D1385F"/>
    <w:rsid w:val="00D14AD8"/>
    <w:rsid w:val="00D33E93"/>
    <w:rsid w:val="00D37EA6"/>
    <w:rsid w:val="00D53F7C"/>
    <w:rsid w:val="00D804A2"/>
    <w:rsid w:val="00D814E5"/>
    <w:rsid w:val="00DA32EE"/>
    <w:rsid w:val="00DF784B"/>
    <w:rsid w:val="00E00918"/>
    <w:rsid w:val="00E42ECA"/>
    <w:rsid w:val="00E577FE"/>
    <w:rsid w:val="00E6302E"/>
    <w:rsid w:val="00E64805"/>
    <w:rsid w:val="00E91289"/>
    <w:rsid w:val="00EB678C"/>
    <w:rsid w:val="00EC70B7"/>
    <w:rsid w:val="00ED7FD4"/>
    <w:rsid w:val="00EE3310"/>
    <w:rsid w:val="00EE6F43"/>
    <w:rsid w:val="00F2615B"/>
    <w:rsid w:val="00F261D1"/>
    <w:rsid w:val="00F327FC"/>
    <w:rsid w:val="00F5077F"/>
    <w:rsid w:val="00F65460"/>
    <w:rsid w:val="00FC3E5B"/>
    <w:rsid w:val="00FC7D87"/>
    <w:rsid w:val="00FD2B55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5C4F47"/>
  </w:style>
  <w:style w:type="paragraph" w:customStyle="1" w:styleId="a">
    <w:name w:val="Знак"/>
    <w:basedOn w:val="Normal"/>
    <w:uiPriority w:val="99"/>
    <w:rsid w:val="003634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B5E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1184</Words>
  <Characters>6754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3</cp:revision>
  <cp:lastPrinted>2017-03-20T07:42:00Z</cp:lastPrinted>
  <dcterms:created xsi:type="dcterms:W3CDTF">2018-01-29T08:04:00Z</dcterms:created>
  <dcterms:modified xsi:type="dcterms:W3CDTF">2018-01-29T08:04:00Z</dcterms:modified>
</cp:coreProperties>
</file>